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14D0" w14:textId="77777777" w:rsidR="00A31860" w:rsidRDefault="00A31860">
      <w:pPr>
        <w:pStyle w:val="Brdtekst"/>
        <w:rPr>
          <w:rFonts w:ascii="Times New Roman"/>
          <w:sz w:val="45"/>
        </w:rPr>
      </w:pPr>
    </w:p>
    <w:p w14:paraId="335D56E4" w14:textId="1964EDF8" w:rsidR="00A31860" w:rsidRDefault="00A31860">
      <w:pPr>
        <w:pStyle w:val="Brdtekst"/>
        <w:rPr>
          <w:rFonts w:ascii="Times New Roman"/>
          <w:sz w:val="45"/>
        </w:rPr>
      </w:pPr>
    </w:p>
    <w:p w14:paraId="1EDB2EE3" w14:textId="77777777" w:rsidR="00A31860" w:rsidRDefault="00A31860">
      <w:pPr>
        <w:pStyle w:val="Brdtekst"/>
        <w:rPr>
          <w:rFonts w:ascii="Times New Roman"/>
          <w:sz w:val="45"/>
        </w:rPr>
      </w:pPr>
    </w:p>
    <w:p w14:paraId="59A28DEF" w14:textId="05D82A95" w:rsidR="00A31860" w:rsidRDefault="00A31860">
      <w:pPr>
        <w:pStyle w:val="Brdtekst"/>
        <w:spacing w:before="363"/>
        <w:rPr>
          <w:rFonts w:ascii="Times New Roman"/>
          <w:sz w:val="45"/>
        </w:rPr>
      </w:pPr>
    </w:p>
    <w:p w14:paraId="4C2BF100" w14:textId="77777777" w:rsidR="00A31860" w:rsidRDefault="00000000">
      <w:pPr>
        <w:pStyle w:val="Titel"/>
      </w:pPr>
      <w:r>
        <w:t>DEN</w:t>
      </w:r>
      <w:r>
        <w:rPr>
          <w:spacing w:val="-8"/>
        </w:rPr>
        <w:t xml:space="preserve"> </w:t>
      </w:r>
      <w:r>
        <w:t>ÅRLIGE</w:t>
      </w:r>
      <w:r>
        <w:rPr>
          <w:spacing w:val="-5"/>
        </w:rPr>
        <w:t xml:space="preserve"> </w:t>
      </w:r>
      <w:r>
        <w:rPr>
          <w:spacing w:val="-2"/>
        </w:rPr>
        <w:t>ARBEJDSMILJØDRØFTELSE</w:t>
      </w:r>
    </w:p>
    <w:p w14:paraId="4CC96B69" w14:textId="77777777" w:rsidR="00A31860" w:rsidRDefault="00A31860">
      <w:pPr>
        <w:pStyle w:val="Brdtekst"/>
        <w:spacing w:before="163"/>
        <w:rPr>
          <w:b/>
          <w:sz w:val="45"/>
        </w:rPr>
      </w:pPr>
    </w:p>
    <w:p w14:paraId="662A6FE3" w14:textId="77777777" w:rsidR="00A31860" w:rsidRDefault="00000000">
      <w:pPr>
        <w:pStyle w:val="Listeafsnit"/>
        <w:numPr>
          <w:ilvl w:val="0"/>
          <w:numId w:val="1"/>
        </w:numPr>
        <w:tabs>
          <w:tab w:val="left" w:pos="1312"/>
        </w:tabs>
        <w:spacing w:before="1"/>
        <w:ind w:left="1312" w:hanging="359"/>
        <w:rPr>
          <w:sz w:val="24"/>
        </w:rPr>
      </w:pPr>
      <w:r>
        <w:rPr>
          <w:sz w:val="24"/>
        </w:rPr>
        <w:t>Indkald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 fra øverste </w:t>
      </w:r>
      <w:r>
        <w:rPr>
          <w:spacing w:val="-2"/>
          <w:sz w:val="24"/>
        </w:rPr>
        <w:t>ledelse</w:t>
      </w:r>
    </w:p>
    <w:p w14:paraId="05134204" w14:textId="77777777" w:rsidR="00A31860" w:rsidRDefault="00000000">
      <w:pPr>
        <w:pStyle w:val="Listeafsnit"/>
        <w:numPr>
          <w:ilvl w:val="0"/>
          <w:numId w:val="1"/>
        </w:numPr>
        <w:tabs>
          <w:tab w:val="left" w:pos="1313"/>
        </w:tabs>
        <w:spacing w:before="46" w:line="273" w:lineRule="auto"/>
        <w:ind w:left="1313" w:right="1434"/>
        <w:rPr>
          <w:sz w:val="24"/>
        </w:rPr>
      </w:pPr>
      <w:r>
        <w:rPr>
          <w:sz w:val="24"/>
        </w:rPr>
        <w:t>Tilrettelægge</w:t>
      </w:r>
      <w:r>
        <w:rPr>
          <w:spacing w:val="-4"/>
          <w:sz w:val="24"/>
        </w:rPr>
        <w:t xml:space="preserve"> </w:t>
      </w:r>
      <w:r>
        <w:rPr>
          <w:sz w:val="24"/>
        </w:rPr>
        <w:t>indholdet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samarbejdet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sikkerhed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sundhed</w:t>
      </w:r>
      <w:r>
        <w:rPr>
          <w:spacing w:val="-4"/>
          <w:sz w:val="24"/>
        </w:rPr>
        <w:t xml:space="preserve"> </w:t>
      </w:r>
      <w:r>
        <w:rPr>
          <w:sz w:val="24"/>
        </w:rPr>
        <w:t>for det kommende år.</w:t>
      </w:r>
    </w:p>
    <w:p w14:paraId="4ED8522B" w14:textId="77777777" w:rsidR="00A31860" w:rsidRDefault="00000000">
      <w:pPr>
        <w:pStyle w:val="Listeafsnit"/>
        <w:numPr>
          <w:ilvl w:val="0"/>
          <w:numId w:val="1"/>
        </w:numPr>
        <w:tabs>
          <w:tab w:val="left" w:pos="1312"/>
        </w:tabs>
        <w:spacing w:before="6"/>
        <w:ind w:left="1312" w:hanging="359"/>
        <w:rPr>
          <w:sz w:val="24"/>
        </w:rPr>
      </w:pPr>
      <w:r>
        <w:rPr>
          <w:sz w:val="24"/>
        </w:rPr>
        <w:t>Fastlægge,</w:t>
      </w:r>
      <w:r>
        <w:rPr>
          <w:spacing w:val="-1"/>
          <w:sz w:val="24"/>
        </w:rPr>
        <w:t xml:space="preserve"> </w:t>
      </w:r>
      <w:r>
        <w:rPr>
          <w:sz w:val="24"/>
        </w:rPr>
        <w:t>hvordan samarbejdet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skal </w:t>
      </w:r>
      <w:r>
        <w:rPr>
          <w:spacing w:val="-2"/>
          <w:sz w:val="24"/>
        </w:rPr>
        <w:t>foregå.</w:t>
      </w:r>
    </w:p>
    <w:p w14:paraId="5BD516BC" w14:textId="77777777" w:rsidR="00A31860" w:rsidRDefault="00000000">
      <w:pPr>
        <w:pStyle w:val="Listeafsnit"/>
        <w:numPr>
          <w:ilvl w:val="0"/>
          <w:numId w:val="1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Vurdere,</w:t>
      </w:r>
      <w:r>
        <w:rPr>
          <w:spacing w:val="-1"/>
          <w:sz w:val="24"/>
        </w:rPr>
        <w:t xml:space="preserve"> </w:t>
      </w:r>
      <w:r>
        <w:rPr>
          <w:sz w:val="24"/>
        </w:rPr>
        <w:t>om det foregående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års mål er </w:t>
      </w:r>
      <w:r>
        <w:rPr>
          <w:spacing w:val="-2"/>
          <w:sz w:val="24"/>
        </w:rPr>
        <w:t>nået.</w:t>
      </w:r>
    </w:p>
    <w:p w14:paraId="18D5FF58" w14:textId="77777777" w:rsidR="00A31860" w:rsidRDefault="00000000">
      <w:pPr>
        <w:pStyle w:val="Listeafsnit"/>
        <w:numPr>
          <w:ilvl w:val="0"/>
          <w:numId w:val="1"/>
        </w:numPr>
        <w:tabs>
          <w:tab w:val="left" w:pos="1312"/>
        </w:tabs>
        <w:spacing w:before="46"/>
        <w:ind w:left="1312" w:hanging="359"/>
        <w:rPr>
          <w:sz w:val="24"/>
        </w:rPr>
      </w:pPr>
      <w:r>
        <w:rPr>
          <w:sz w:val="24"/>
        </w:rPr>
        <w:t>Fastlægge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mål for det kommende års </w:t>
      </w:r>
      <w:r>
        <w:rPr>
          <w:spacing w:val="-2"/>
          <w:sz w:val="24"/>
        </w:rPr>
        <w:t>samarbejde.</w:t>
      </w:r>
    </w:p>
    <w:p w14:paraId="64B18CA9" w14:textId="77777777" w:rsidR="00A31860" w:rsidRDefault="00000000">
      <w:pPr>
        <w:pStyle w:val="Listeafsnit"/>
        <w:numPr>
          <w:ilvl w:val="0"/>
          <w:numId w:val="1"/>
        </w:numPr>
        <w:tabs>
          <w:tab w:val="left" w:pos="1313"/>
        </w:tabs>
        <w:spacing w:line="278" w:lineRule="auto"/>
        <w:ind w:left="1313" w:right="1324"/>
        <w:rPr>
          <w:sz w:val="24"/>
        </w:rPr>
      </w:pPr>
      <w:r>
        <w:rPr>
          <w:sz w:val="24"/>
        </w:rPr>
        <w:t>Drøft</w:t>
      </w:r>
      <w:r>
        <w:rPr>
          <w:spacing w:val="-5"/>
          <w:sz w:val="24"/>
        </w:rPr>
        <w:t xml:space="preserve"> </w:t>
      </w:r>
      <w:r>
        <w:rPr>
          <w:sz w:val="24"/>
        </w:rPr>
        <w:t>arbejdsskader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nærved-ulykker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forebyggelsesindsatser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status</w:t>
      </w:r>
    </w:p>
    <w:p w14:paraId="0A6E2A5B" w14:textId="41C5EAA7" w:rsidR="00A31860" w:rsidRDefault="00000000">
      <w:pPr>
        <w:pStyle w:val="Listeafsnit"/>
        <w:numPr>
          <w:ilvl w:val="0"/>
          <w:numId w:val="1"/>
        </w:numPr>
        <w:tabs>
          <w:tab w:val="left" w:pos="1313"/>
        </w:tabs>
        <w:spacing w:before="0" w:line="280" w:lineRule="auto"/>
        <w:ind w:left="1313" w:right="2899"/>
        <w:rPr>
          <w:sz w:val="24"/>
        </w:rPr>
      </w:pPr>
      <w:r>
        <w:rPr>
          <w:sz w:val="24"/>
        </w:rPr>
        <w:t>Drøft</w:t>
      </w:r>
      <w:r>
        <w:rPr>
          <w:spacing w:val="-8"/>
          <w:sz w:val="24"/>
        </w:rPr>
        <w:t xml:space="preserve"> </w:t>
      </w:r>
      <w:r>
        <w:rPr>
          <w:sz w:val="24"/>
        </w:rPr>
        <w:t>kompetenceudviklingsplanen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medlemmerne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af </w:t>
      </w:r>
      <w:r>
        <w:rPr>
          <w:spacing w:val="-2"/>
          <w:sz w:val="24"/>
        </w:rPr>
        <w:t>arbejdsmiljøorganisationen.</w:t>
      </w:r>
    </w:p>
    <w:p w14:paraId="3F5B9B4F" w14:textId="77777777" w:rsidR="00A31860" w:rsidRDefault="00A31860">
      <w:pPr>
        <w:pStyle w:val="Brdtekst"/>
      </w:pPr>
    </w:p>
    <w:p w14:paraId="3861ECA8" w14:textId="77777777" w:rsidR="00A31860" w:rsidRDefault="00A31860">
      <w:pPr>
        <w:pStyle w:val="Brdtekst"/>
        <w:spacing w:before="75"/>
      </w:pPr>
    </w:p>
    <w:p w14:paraId="1FC0C366" w14:textId="7B7E3974" w:rsidR="00A31860" w:rsidRDefault="00000000">
      <w:pPr>
        <w:spacing w:before="1"/>
        <w:ind w:left="732"/>
        <w:rPr>
          <w:b/>
          <w:sz w:val="24"/>
        </w:rPr>
      </w:pPr>
      <w:r>
        <w:rPr>
          <w:b/>
          <w:sz w:val="24"/>
        </w:rPr>
        <w:t>Husk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 gemme referat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fra drøftelsen som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dokumentation til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AT.</w:t>
      </w:r>
    </w:p>
    <w:p w14:paraId="4114D5C7" w14:textId="77777777" w:rsidR="00A31860" w:rsidRDefault="00A31860">
      <w:pPr>
        <w:pStyle w:val="Brdtekst"/>
        <w:rPr>
          <w:b/>
        </w:rPr>
      </w:pPr>
    </w:p>
    <w:p w14:paraId="575A1632" w14:textId="3A3E81CD" w:rsidR="00A31860" w:rsidRDefault="00A31860">
      <w:pPr>
        <w:pStyle w:val="Brdtekst"/>
        <w:spacing w:before="129"/>
        <w:rPr>
          <w:b/>
        </w:rPr>
      </w:pPr>
    </w:p>
    <w:p w14:paraId="36127360" w14:textId="45580298" w:rsidR="00A31860" w:rsidRDefault="00000000">
      <w:pPr>
        <w:pStyle w:val="Brdtekst"/>
        <w:spacing w:before="1"/>
        <w:ind w:left="1016"/>
      </w:pPr>
      <w:r>
        <w:rPr>
          <w:spacing w:val="-5"/>
        </w:rPr>
        <w:t>1.</w:t>
      </w:r>
    </w:p>
    <w:p w14:paraId="7CE10356" w14:textId="77777777" w:rsidR="00A31860" w:rsidRDefault="00000000">
      <w:pPr>
        <w:pStyle w:val="Brdtekst"/>
        <w:spacing w:before="46"/>
        <w:ind w:left="1016"/>
      </w:pPr>
      <w:r>
        <w:rPr>
          <w:spacing w:val="-5"/>
        </w:rPr>
        <w:t>2.</w:t>
      </w:r>
    </w:p>
    <w:p w14:paraId="5F49F5CC" w14:textId="1CF87519" w:rsidR="00A31860" w:rsidRDefault="00000000">
      <w:pPr>
        <w:pStyle w:val="Brdtekst"/>
        <w:spacing w:before="42"/>
        <w:ind w:left="1016"/>
      </w:pPr>
      <w:r>
        <w:rPr>
          <w:spacing w:val="-5"/>
        </w:rPr>
        <w:t>3.</w:t>
      </w:r>
    </w:p>
    <w:p w14:paraId="3367812E" w14:textId="5AF76796" w:rsidR="00A31860" w:rsidRDefault="00000000">
      <w:pPr>
        <w:pStyle w:val="Brdtekst"/>
        <w:spacing w:before="46"/>
        <w:ind w:left="1016"/>
      </w:pPr>
      <w:r>
        <w:rPr>
          <w:spacing w:val="-5"/>
        </w:rPr>
        <w:t>4.</w:t>
      </w:r>
    </w:p>
    <w:p w14:paraId="24D39508" w14:textId="08D77C05" w:rsidR="00A31860" w:rsidRDefault="00000000">
      <w:pPr>
        <w:pStyle w:val="Brdtekst"/>
        <w:spacing w:before="42"/>
        <w:ind w:left="1016"/>
      </w:pPr>
      <w:r>
        <w:rPr>
          <w:spacing w:val="-5"/>
        </w:rPr>
        <w:t>5.</w:t>
      </w:r>
    </w:p>
    <w:p w14:paraId="64092D25" w14:textId="39847097" w:rsidR="00A31860" w:rsidRDefault="00E06DA2">
      <w:pPr>
        <w:pStyle w:val="Brdtekst"/>
        <w:spacing w:before="47"/>
        <w:ind w:left="1016"/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CC7F8FB" wp14:editId="6A6E5153">
                <wp:simplePos x="0" y="0"/>
                <wp:positionH relativeFrom="page">
                  <wp:posOffset>0</wp:posOffset>
                </wp:positionH>
                <wp:positionV relativeFrom="page">
                  <wp:posOffset>6826250</wp:posOffset>
                </wp:positionV>
                <wp:extent cx="7559040" cy="3865245"/>
                <wp:effectExtent l="0" t="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3865245"/>
                          <a:chOff x="0" y="0"/>
                          <a:chExt cx="7559040" cy="38652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14065" y="0"/>
                            <a:ext cx="4244975" cy="386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4975" h="3865245">
                                <a:moveTo>
                                  <a:pt x="2519997" y="0"/>
                                </a:moveTo>
                                <a:lnTo>
                                  <a:pt x="1859864" y="1859864"/>
                                </a:lnTo>
                                <a:lnTo>
                                  <a:pt x="0" y="2519997"/>
                                </a:lnTo>
                                <a:lnTo>
                                  <a:pt x="1859864" y="3180121"/>
                                </a:lnTo>
                                <a:lnTo>
                                  <a:pt x="2102903" y="3864863"/>
                                </a:lnTo>
                                <a:lnTo>
                                  <a:pt x="2937083" y="3864863"/>
                                </a:lnTo>
                                <a:lnTo>
                                  <a:pt x="3180118" y="3180121"/>
                                </a:lnTo>
                                <a:lnTo>
                                  <a:pt x="4244975" y="2802173"/>
                                </a:lnTo>
                                <a:lnTo>
                                  <a:pt x="4244975" y="2237818"/>
                                </a:lnTo>
                                <a:lnTo>
                                  <a:pt x="3180118" y="1859864"/>
                                </a:lnTo>
                                <a:lnTo>
                                  <a:pt x="251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545837"/>
                            <a:ext cx="75590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319405">
                                <a:moveTo>
                                  <a:pt x="0" y="319026"/>
                                </a:moveTo>
                                <a:lnTo>
                                  <a:pt x="0" y="0"/>
                                </a:lnTo>
                                <a:lnTo>
                                  <a:pt x="7559040" y="0"/>
                                </a:lnTo>
                                <a:lnTo>
                                  <a:pt x="7559040" y="319026"/>
                                </a:lnTo>
                                <a:lnTo>
                                  <a:pt x="0" y="319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41620" y="2034603"/>
                            <a:ext cx="9715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971550">
                                <a:moveTo>
                                  <a:pt x="485775" y="0"/>
                                </a:moveTo>
                                <a:lnTo>
                                  <a:pt x="438991" y="2223"/>
                                </a:lnTo>
                                <a:lnTo>
                                  <a:pt x="393466" y="8759"/>
                                </a:lnTo>
                                <a:lnTo>
                                  <a:pt x="349402" y="19402"/>
                                </a:lnTo>
                                <a:lnTo>
                                  <a:pt x="307004" y="33951"/>
                                </a:lnTo>
                                <a:lnTo>
                                  <a:pt x="266475" y="52200"/>
                                </a:lnTo>
                                <a:lnTo>
                                  <a:pt x="228018" y="73947"/>
                                </a:lnTo>
                                <a:lnTo>
                                  <a:pt x="191837" y="98987"/>
                                </a:lnTo>
                                <a:lnTo>
                                  <a:pt x="158136" y="127118"/>
                                </a:lnTo>
                                <a:lnTo>
                                  <a:pt x="127118" y="158136"/>
                                </a:lnTo>
                                <a:lnTo>
                                  <a:pt x="98987" y="191837"/>
                                </a:lnTo>
                                <a:lnTo>
                                  <a:pt x="73947" y="228018"/>
                                </a:lnTo>
                                <a:lnTo>
                                  <a:pt x="52200" y="266475"/>
                                </a:lnTo>
                                <a:lnTo>
                                  <a:pt x="33951" y="307004"/>
                                </a:lnTo>
                                <a:lnTo>
                                  <a:pt x="19402" y="349402"/>
                                </a:lnTo>
                                <a:lnTo>
                                  <a:pt x="8759" y="393466"/>
                                </a:lnTo>
                                <a:lnTo>
                                  <a:pt x="2223" y="438991"/>
                                </a:lnTo>
                                <a:lnTo>
                                  <a:pt x="0" y="485775"/>
                                </a:lnTo>
                                <a:lnTo>
                                  <a:pt x="2223" y="532557"/>
                                </a:lnTo>
                                <a:lnTo>
                                  <a:pt x="8759" y="578082"/>
                                </a:lnTo>
                                <a:lnTo>
                                  <a:pt x="19402" y="622145"/>
                                </a:lnTo>
                                <a:lnTo>
                                  <a:pt x="33951" y="664543"/>
                                </a:lnTo>
                                <a:lnTo>
                                  <a:pt x="52200" y="705071"/>
                                </a:lnTo>
                                <a:lnTo>
                                  <a:pt x="73947" y="743528"/>
                                </a:lnTo>
                                <a:lnTo>
                                  <a:pt x="98987" y="779708"/>
                                </a:lnTo>
                                <a:lnTo>
                                  <a:pt x="127118" y="813409"/>
                                </a:lnTo>
                                <a:lnTo>
                                  <a:pt x="158136" y="844427"/>
                                </a:lnTo>
                                <a:lnTo>
                                  <a:pt x="191837" y="872558"/>
                                </a:lnTo>
                                <a:lnTo>
                                  <a:pt x="228018" y="897598"/>
                                </a:lnTo>
                                <a:lnTo>
                                  <a:pt x="266475" y="919345"/>
                                </a:lnTo>
                                <a:lnTo>
                                  <a:pt x="307004" y="937594"/>
                                </a:lnTo>
                                <a:lnTo>
                                  <a:pt x="349402" y="952143"/>
                                </a:lnTo>
                                <a:lnTo>
                                  <a:pt x="393466" y="962786"/>
                                </a:lnTo>
                                <a:lnTo>
                                  <a:pt x="438991" y="969322"/>
                                </a:lnTo>
                                <a:lnTo>
                                  <a:pt x="485775" y="971546"/>
                                </a:lnTo>
                                <a:lnTo>
                                  <a:pt x="532558" y="969322"/>
                                </a:lnTo>
                                <a:lnTo>
                                  <a:pt x="578083" y="962786"/>
                                </a:lnTo>
                                <a:lnTo>
                                  <a:pt x="622147" y="952143"/>
                                </a:lnTo>
                                <a:lnTo>
                                  <a:pt x="664545" y="937594"/>
                                </a:lnTo>
                                <a:lnTo>
                                  <a:pt x="705074" y="919345"/>
                                </a:lnTo>
                                <a:lnTo>
                                  <a:pt x="743531" y="897598"/>
                                </a:lnTo>
                                <a:lnTo>
                                  <a:pt x="779712" y="872558"/>
                                </a:lnTo>
                                <a:lnTo>
                                  <a:pt x="813413" y="844427"/>
                                </a:lnTo>
                                <a:lnTo>
                                  <a:pt x="844431" y="813409"/>
                                </a:lnTo>
                                <a:lnTo>
                                  <a:pt x="872562" y="779708"/>
                                </a:lnTo>
                                <a:lnTo>
                                  <a:pt x="897602" y="743528"/>
                                </a:lnTo>
                                <a:lnTo>
                                  <a:pt x="919349" y="705071"/>
                                </a:lnTo>
                                <a:lnTo>
                                  <a:pt x="937598" y="664543"/>
                                </a:lnTo>
                                <a:lnTo>
                                  <a:pt x="952147" y="622145"/>
                                </a:lnTo>
                                <a:lnTo>
                                  <a:pt x="962790" y="578082"/>
                                </a:lnTo>
                                <a:lnTo>
                                  <a:pt x="969326" y="532557"/>
                                </a:lnTo>
                                <a:lnTo>
                                  <a:pt x="971550" y="485775"/>
                                </a:lnTo>
                                <a:lnTo>
                                  <a:pt x="969326" y="438991"/>
                                </a:lnTo>
                                <a:lnTo>
                                  <a:pt x="962790" y="393466"/>
                                </a:lnTo>
                                <a:lnTo>
                                  <a:pt x="952147" y="349402"/>
                                </a:lnTo>
                                <a:lnTo>
                                  <a:pt x="937598" y="307004"/>
                                </a:lnTo>
                                <a:lnTo>
                                  <a:pt x="919349" y="266475"/>
                                </a:lnTo>
                                <a:lnTo>
                                  <a:pt x="897602" y="228018"/>
                                </a:lnTo>
                                <a:lnTo>
                                  <a:pt x="872562" y="191837"/>
                                </a:lnTo>
                                <a:lnTo>
                                  <a:pt x="844431" y="158136"/>
                                </a:lnTo>
                                <a:lnTo>
                                  <a:pt x="813413" y="127118"/>
                                </a:lnTo>
                                <a:lnTo>
                                  <a:pt x="779712" y="98987"/>
                                </a:lnTo>
                                <a:lnTo>
                                  <a:pt x="743531" y="73947"/>
                                </a:lnTo>
                                <a:lnTo>
                                  <a:pt x="705074" y="52200"/>
                                </a:lnTo>
                                <a:lnTo>
                                  <a:pt x="664545" y="33951"/>
                                </a:lnTo>
                                <a:lnTo>
                                  <a:pt x="622147" y="19402"/>
                                </a:lnTo>
                                <a:lnTo>
                                  <a:pt x="578083" y="8759"/>
                                </a:lnTo>
                                <a:lnTo>
                                  <a:pt x="532558" y="2223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4400" y="862583"/>
                            <a:ext cx="572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3255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  <a:path w="5723255">
                                <a:moveTo>
                                  <a:pt x="2903799" y="0"/>
                                </a:moveTo>
                                <a:lnTo>
                                  <a:pt x="572319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4400" y="862583"/>
                            <a:ext cx="5724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9525">
                                <a:moveTo>
                                  <a:pt x="281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19400" y="9144"/>
                                </a:lnTo>
                                <a:lnTo>
                                  <a:pt x="2819400" y="0"/>
                                </a:lnTo>
                                <a:close/>
                              </a:path>
                              <a:path w="5724525" h="9525">
                                <a:moveTo>
                                  <a:pt x="5724144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5724144" y="9144"/>
                                </a:lnTo>
                                <a:lnTo>
                                  <a:pt x="5724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4400" y="1703832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595F9" id="Group 1" o:spid="_x0000_s1026" style="position:absolute;margin-left:0;margin-top:537.5pt;width:595.2pt;height:304.35pt;z-index:-251657728;mso-wrap-distance-left:0;mso-wrap-distance-right:0;mso-position-horizontal-relative:page;mso-position-vertical-relative:page" coordsize="75590,38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aRDwcAAK0jAAAOAAAAZHJzL2Uyb0RvYy54bWzsWm1v2zYQ/j5g/0HQ99USRUqiUacYmhcM&#10;KLYC7bDPiizHxmRLk5Q4/fe745ES/UapXdZ+SQJEdHQij8fnee5I+e27523pPRVNu6l2Cz98E/he&#10;scur5Wb3sPD//Hz7S+p7bZftlllZ7YqF/6Vo/XdXP//0dl/PC1atq3JZNB50smvn+3rhr7uuns9m&#10;bb4utln7pqqLHdxcVc026+Bj8zBbNtkeet+WMxYE8WxfNcu6qfKibeG/13TTv1L9r1ZF3v2xWrVF&#10;55ULH3zr1N9G/b3Hv7Ort9n8ocnq9SbXbmTf4MU22+xg0L6r66zLvMdmc9LVdpM3VVutujd5tZ1V&#10;q9UmL9QcYDZhcDSbu6Z6rNVcHub7h7oPE4T2KE7f3G3++9NdU3+qPzbkPTQ/VPnfLcRltq8f5vZ9&#10;/PwwGD+vmi0+BJPwnlVEv/QRLZ47L4d/JkLIgEPgc7gXpbFgXFDM8zUszMlz+fpm5MlZNqeBlXu9&#10;O/sa8NMOIWr/W4g+rbO6UJFvMQQfG2+zXPjM93bZFlB8pwHDcC44NNhgDPWnVofzKEJRFPIgFr53&#10;GifOOJcJ3DqKUz/bbJ4/tt1dUamQZ08f2o6guzStbG1a+fPONBsgAEK/VNDvfA+g3/geQP+elqHO&#10;OnwO1xGb3n7h976shyXD+9vqqfhcKcsOF46JUEqZDNMBZwebcmfbhqmQacyVrWmD//CEsTPXWvUN&#10;iIEgmRFclqY3tI/CNAhZiDO72DMLAyaDSPUPgORpHLntZZQE6XR75UMIqjfRnz7aON80YGHi9ufA&#10;nkVJCmO55mv7Y2Llsjcx70FqRTIvq7aghxEsKso9gMDOhmhblZvl7aYsETBt83D/vmy8pwyweJPc&#10;3N7caqctMyB0OyfqYOu+Wn4B3u2Bagu//ecxawrfK3/bAbNRyE2jMY1702i68n2l5F5htWm7z89/&#10;ZU3t1dBc+B1o0++VIXg2N1wC/9GAbPHJXfXrY1etNkg05Rt5pD+A2BD1/3fVAewdqo4CyGTVISpF&#10;gos0SjDq2fy8OoeSB0qcIRJGuewVNYGCJPfyotMnChQd8gQ9HfTE1gUwCFisETSYnJMQleEtCB/a&#10;9KMC+aZbHgxvOjTXi34ag5ch0bXE31cSnRZNhtmaIDp1gyAfkkip5mQSiYiHMdNZKYh4DBnkgEoy&#10;CYWA+5i/dZuE8rszyXgCRNLNc0TiqUiw3rCAf4lIPEqlDCkhM+bOTpGE2MTKNk2EwaeBvrkSRyIO&#10;ggMlFbiAhFe11EWmRkESBFQ/RJEUIzk+jrmenGCwS9A0McObK7nBIOvqfJ1EkiuJvOhGKENUUfRZ&#10;pjIdMRZpGFEwQpaEI4lam6hw0IMEIOOtuZLXNDrFTrnkMqZ5obGerMuYIqaMKYwuY1oLNNYL5DKm&#10;VVbGtPQuYwUfZUuQctkyhCXaaqi6bInDGv4uw75TETEh3CvdOyuSNEjdSB6iEDMW0nboIt6G+MJa&#10;CO4m37BySSCCxM2RARMJjwRzF5ED2pJEQjnsJJQFZMA/D9wqEA4kSTnnzB1oi39pAsvi9sSidgq7&#10;KzliPaiGDAF0phYyxDNXrV6DIMEOQUjujImldVLAqrsX0lJRGbMkNaWO8cBcyRNLn2UsI+aGnyX8&#10;mB64u2+FfdrMTOhboZ+YOMFvBX+tpeMxUfinhDUh3ooAlC4mrCUyIKIMNwEnSIGQ8tYEDCIFQorJ&#10;BHyjifFknDs4fEyeTOAlTC3W+XYK5ZECUqnqBDVRS0I4mSBUigK08hM0EKEkSbYnyKuCKSXdCcJt&#10;iiXMHVQRuVKC1feETGP5rQnt7BspQDHRYuG0RsnRhwwkRE7rYS0ZiZzL2sLJhHLBwqAWZ2ffA761&#10;8DutB+5MKKAsXo7XZhblx6s+S03G60lLqMYrVUsDx2tgS15Hi2tLuFUh4wqzlRKOS+WX2azeqh+d&#10;IF9PfJbD+4rzm1WQ3cPNqiqhJm9WZcg5bHqwIE5jBsc+GPnh1EckDCta2qsCr8yaf/edqnHk3P6U&#10;3DeuXdqashRZc2hLxRFU1HREOZxru4bDI+FEUrobGxT7gZNvFV9jezSoHl0drEPbPkUrd3jGnuBh&#10;As7bYsPRMWmgfk5JQ8eU11m7puNU1UNffOrTyddj1JOXNyHA5JBV8B8gxgvSigumaQUVjtk+/Aha&#10;kSN4AoR+nOPXOeZcYtk5fg0vbmgTQjaoPD0U6f3P4V7FHvarjA+JBpQ6fhVxwPPx+QOJOTqLImn6&#10;vjR/EAeeHNmaaZkrRcG2HJ2e7cJXGRt/zdgnsXDIz9frzetrmfNJOoQN45GeqBOXb9GTMAmiNFIb&#10;9yFPR7GADRsQC8+Uf2SeNo6c05FDbbjEINODzTZCb5+nHZh9TZmnbx7Vtx/gOyHqHaz+/gp+6cT+&#10;rGqB4Vs2V/8CAAD//wMAUEsDBBQABgAIAAAAIQAdVTKD4QAAAAsBAAAPAAAAZHJzL2Rvd25yZXYu&#10;eG1sTI/NTsMwEITvSLyDtUjcqB1KfwhxqqoCThUSLRLi5sbbJGq8jmI3Sd+e7Qluszur2W+y1ega&#10;0WMXak8akokCgVR4W1Op4Wv/9rAEEaIhaxpPqOGCAVb57U1mUusH+sR+F0vBIRRSo6GKsU2lDEWF&#10;zoSJb5HYO/rOmchjV0rbmYHDXSMflZpLZ2riD5VpcVNhcdqdnYb3wQzrafLab0/HzeVnP/v43iao&#10;9f3duH4BEXGMf8dwxWd0yJnp4M9kg2g0cJHIW7WYsbr6ybN6AnFgNV9OFyDzTP7vkP8CAAD//wMA&#10;UEsBAi0AFAAGAAgAAAAhALaDOJL+AAAA4QEAABMAAAAAAAAAAAAAAAAAAAAAAFtDb250ZW50X1R5&#10;cGVzXS54bWxQSwECLQAUAAYACAAAACEAOP0h/9YAAACUAQAACwAAAAAAAAAAAAAAAAAvAQAAX3Jl&#10;bHMvLnJlbHNQSwECLQAUAAYACAAAACEAmbTWkQ8HAACtIwAADgAAAAAAAAAAAAAAAAAuAgAAZHJz&#10;L2Uyb0RvYy54bWxQSwECLQAUAAYACAAAACEAHVUyg+EAAAALAQAADwAAAAAAAAAAAAAAAABpCQAA&#10;ZHJzL2Rvd25yZXYueG1sUEsFBgAAAAAEAAQA8wAAAHcKAAAAAA==&#10;">
                <v:shape id="Graphic 2" o:spid="_x0000_s1027" style="position:absolute;left:33140;width:42450;height:38652;visibility:visible;mso-wrap-style:square;v-text-anchor:top" coordsize="4244975,386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f0xQAAANoAAAAPAAAAZHJzL2Rvd25yZXYueG1sRI9Ba8JA&#10;FITvBf/D8oRepG4qRUJ0I8W2kJOgEaG3Z/aZxGbfptltEv99t1DwOMzMN8x6M5pG9NS52rKC53kE&#10;griwuuZSwTH/eIpBOI+ssbFMCm7kYJNOHtaYaDvwnvqDL0WAsEtQQeV9m0jpiooMurltiYN3sZ1B&#10;H2RXSt3hEOCmkYsoWkqDNYeFClvaVlR8HX6Mgjj7np3yrX353J1vvFu+v+Fsf1XqcTq+rkB4Gv09&#10;/N/OtIIF/F0JN0CmvwAAAP//AwBQSwECLQAUAAYACAAAACEA2+H2y+4AAACFAQAAEwAAAAAAAAAA&#10;AAAAAAAAAAAAW0NvbnRlbnRfVHlwZXNdLnhtbFBLAQItABQABgAIAAAAIQBa9CxbvwAAABUBAAAL&#10;AAAAAAAAAAAAAAAAAB8BAABfcmVscy8ucmVsc1BLAQItABQABgAIAAAAIQC1RYf0xQAAANoAAAAP&#10;AAAAAAAAAAAAAAAAAAcCAABkcnMvZG93bnJldi54bWxQSwUGAAAAAAMAAwC3AAAA+QIAAAAA&#10;" path="m2519997,l1859864,1859864,,2519997r1859864,660124l2102903,3864863r834180,l3180118,3180121,4244975,2802173r,-564355l3180118,1859864,2519997,xe" fillcolor="#e7efef" stroked="f">
                  <v:path arrowok="t"/>
                </v:shape>
                <v:shape id="Graphic 3" o:spid="_x0000_s1028" style="position:absolute;top:35458;width:75590;height:3194;visibility:visible;mso-wrap-style:square;v-text-anchor:top" coordsize="755904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JWwgAAANoAAAAPAAAAZHJzL2Rvd25yZXYueG1sRI/BasMw&#10;EETvhfyD2EIvIZHTQghOlBBCA/HRdg89LtbWMrZWwlId5++rQqHHYWbeMIfTbAcx0Rg6xwo26wwE&#10;ceN0x62Cj/q62oEIEVnj4JgUPCjA6bh4OmCu3Z1LmqrYigThkKMCE6PPpQyNIYth7Txx8r7caDEm&#10;ObZSj3hPcDvI1yzbSosdpwWDni6Gmr76tgqaZSH1rl5+1tV07vm9L/y29Eq9PM/nPYhIc/wP/7Vv&#10;WsEb/F5JN0AefwAAAP//AwBQSwECLQAUAAYACAAAACEA2+H2y+4AAACFAQAAEwAAAAAAAAAAAAAA&#10;AAAAAAAAW0NvbnRlbnRfVHlwZXNdLnhtbFBLAQItABQABgAIAAAAIQBa9CxbvwAAABUBAAALAAAA&#10;AAAAAAAAAAAAAB8BAABfcmVscy8ucmVsc1BLAQItABQABgAIAAAAIQDnzKJWwgAAANoAAAAPAAAA&#10;AAAAAAAAAAAAAAcCAABkcnMvZG93bnJldi54bWxQSwUGAAAAAAMAAwC3AAAA9gIAAAAA&#10;" path="m,319026l,,7559040,r,319026l,319026xe" fillcolor="#d9d9d9" stroked="f">
                  <v:path arrowok="t"/>
                </v:shape>
                <v:shape id="Graphic 8" o:spid="_x0000_s1029" style="position:absolute;left:53416;top:20346;width:9715;height:9715;visibility:visible;mso-wrap-style:square;v-text-anchor:top" coordsize="9715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livwAAANoAAAAPAAAAZHJzL2Rvd25yZXYueG1sRE/Pa8Iw&#10;FL4P9j+EJ3hbUyeM0TXKFByleNiqeH40b01Z81KSzNb/3hwGO358v8vtbAdxJR96xwpWWQ6CuHW6&#10;507B+XR4egURIrLGwTEpuFGA7ebxocRCu4m/6NrETqQQDgUqMDGOhZShNWQxZG4kTty38xZjgr6T&#10;2uOUwu0gn/P8RVrsOTUYHGlvqP1pfq0CXTWX2u0MTsfPnT+s9x/yWFullov5/Q1EpDn+i//clVaQ&#10;tqYr6QbIzR0AAP//AwBQSwECLQAUAAYACAAAACEA2+H2y+4AAACFAQAAEwAAAAAAAAAAAAAAAAAA&#10;AAAAW0NvbnRlbnRfVHlwZXNdLnhtbFBLAQItABQABgAIAAAAIQBa9CxbvwAAABUBAAALAAAAAAAA&#10;AAAAAAAAAB8BAABfcmVscy8ucmVsc1BLAQItABQABgAIAAAAIQAqZZlivwAAANoAAAAPAAAAAAAA&#10;AAAAAAAAAAcCAABkcnMvZG93bnJldi54bWxQSwUGAAAAAAMAAwC3AAAA8wIAAAAA&#10;" path="m485775,l438991,2223,393466,8759,349402,19402,307004,33951,266475,52200,228018,73947,191837,98987r-33701,28131l127118,158136,98987,191837,73947,228018,52200,266475,33951,307004,19402,349402,8759,393466,2223,438991,,485775r2223,46782l8759,578082r10643,44063l33951,664543r18249,40528l73947,743528r25040,36180l127118,813409r31018,31018l191837,872558r36181,25040l266475,919345r40529,18249l349402,952143r44064,10643l438991,969322r46784,2224l532558,969322r45525,-6536l622147,952143r42398,-14549l705074,919345r38457,-21747l779712,872558r33701,-28131l844431,813409r28131,-33701l897602,743528r21747,-38457l937598,664543r14549,-42398l962790,578082r6536,-45525l971550,485775r-2224,-46784l962790,393466,952147,349402,937598,307004,919349,266475,897602,228018,872562,191837,844431,158136,813413,127118,779712,98987,743531,73947,705074,52200,664545,33951,622147,19402,578083,8759,532558,2223,485775,xe" stroked="f">
                  <v:path arrowok="t"/>
                </v:shape>
                <v:shape id="Graphic 9" o:spid="_x0000_s1030" style="position:absolute;left:9144;top:8625;width:57232;height:13;visibility:visible;mso-wrap-style:square;v-text-anchor:top" coordsize="572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qyVwQAAANoAAAAPAAAAZHJzL2Rvd25yZXYueG1sRI9Bi8Iw&#10;FITvwv6H8IS9iKb2IFqNIoKop2XVH/Bsnm2weekmUbv/3iwseBxm5htmsepsIx7kg3GsYDzKQBCX&#10;ThuuFJxP2+EURIjIGhvHpOCXAqyWH70FFto9+Zsex1iJBOFQoII6xraQMpQ1WQwj1xIn7+q8xZik&#10;r6T2+Exw28g8yybSouG0UGNLm5rK2/FuFdAhv972Z7OdDGZVbnb+K/5cpFKf/W49BxGpi+/wf3uv&#10;Fczg70q6AXL5AgAA//8DAFBLAQItABQABgAIAAAAIQDb4fbL7gAAAIUBAAATAAAAAAAAAAAAAAAA&#10;AAAAAABbQ29udGVudF9UeXBlc10ueG1sUEsBAi0AFAAGAAgAAAAhAFr0LFu/AAAAFQEAAAsAAAAA&#10;AAAAAAAAAAAAHwEAAF9yZWxzLy5yZWxzUEsBAi0AFAAGAAgAAAAhAKjqrJXBAAAA2gAAAA8AAAAA&#10;AAAAAAAAAAAABwIAAGRycy9kb3ducmV2LnhtbFBLBQYAAAAAAwADALcAAAD1AgAAAAA=&#10;" path="m,l2819400,em2903799,l5723199,e" filled="f" strokeweight=".6pt">
                  <v:path arrowok="t"/>
                </v:shape>
                <v:shape id="Graphic 10" o:spid="_x0000_s1031" style="position:absolute;left:9144;top:8625;width:57245;height:96;visibility:visible;mso-wrap-style:square;v-text-anchor:top" coordsize="5724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AxxQAAANsAAAAPAAAAZHJzL2Rvd25yZXYueG1sRI9Ba8JA&#10;EIXvBf/DMkIvpW6U1pbUVVQo5GoUbG9DdpqkZmdDdjWxv945FLzN8N68981iNbhGXagLtWcD00kC&#10;irjwtubSwGH/+fwOKkRki41nMnClAKvl6GGBqfU97+iSx1JJCIcUDVQxtqnWoajIYZj4lli0H985&#10;jLJ2pbYd9hLuGj1Lkrl2WLM0VNjStqLilJ+dgfnxKd9c++9s/5Js317Dr6//vjJjHsfD+gNUpCHe&#10;zf/XmRV8oZdfZAC9vAEAAP//AwBQSwECLQAUAAYACAAAACEA2+H2y+4AAACFAQAAEwAAAAAAAAAA&#10;AAAAAAAAAAAAW0NvbnRlbnRfVHlwZXNdLnhtbFBLAQItABQABgAIAAAAIQBa9CxbvwAAABUBAAAL&#10;AAAAAAAAAAAAAAAAAB8BAABfcmVscy8ucmVsc1BLAQItABQABgAIAAAAIQChs+AxxQAAANsAAAAP&#10;AAAAAAAAAAAAAAAAAAcCAABkcnMvZG93bnJldi54bWxQSwUGAAAAAAMAAwC3AAAA+QIAAAAA&#10;" path="m2819400,l,,,9144r2819400,l2819400,xem5724144,l2904744,r,9144l5724144,9144r,-9144xe" fillcolor="black" stroked="f">
                  <v:path arrowok="t"/>
                </v:shape>
                <v:shape id="Graphic 11" o:spid="_x0000_s1032" style="position:absolute;left:9144;top:17038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0KvQAAANsAAAAPAAAAZHJzL2Rvd25yZXYueG1sRE+9CsIw&#10;EN4F3yGc4KapgiLVKCIIuoitDo5Hc7bF5lKaWOvbG0Fwu4/v91abzlSipcaVlhVMxhEI4szqknMF&#10;18t+tADhPLLGyjIpeJODzbrfW2Gs7YsTalOfixDCLkYFhfd1LKXLCjLoxrYmDtzdNgZ9gE0udYOv&#10;EG4qOY2iuTRYcmgosKZdQdkjfRoF5xlZ+U7La1qdju0t2XanxyxRajjotksQnjr/F//cBx3mT+D7&#10;SzhArj8AAAD//wMAUEsBAi0AFAAGAAgAAAAhANvh9svuAAAAhQEAABMAAAAAAAAAAAAAAAAAAAAA&#10;AFtDb250ZW50X1R5cGVzXS54bWxQSwECLQAUAAYACAAAACEAWvQsW78AAAAVAQAACwAAAAAAAAAA&#10;AAAAAAAfAQAAX3JlbHMvLnJlbHNQSwECLQAUAAYACAAAACEAJ5F9Cr0AAADbAAAADwAAAAAAAAAA&#10;AAAAAAAHAgAAZHJzL2Rvd25yZXYueG1sUEsFBgAAAAADAAMAtwAAAPECAAAAAA==&#10;" path="m,l3657600,e" filled="f" strokeweight=".6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spacing w:val="-5"/>
        </w:rPr>
        <w:t>6.</w:t>
      </w:r>
    </w:p>
    <w:p w14:paraId="4F15CB18" w14:textId="77777777" w:rsidR="00A31860" w:rsidRDefault="00000000">
      <w:pPr>
        <w:pStyle w:val="Brdtekst"/>
        <w:spacing w:before="41"/>
        <w:ind w:left="1016"/>
      </w:pPr>
      <w:r>
        <w:rPr>
          <w:spacing w:val="-5"/>
        </w:rPr>
        <w:t>7.</w:t>
      </w:r>
    </w:p>
    <w:p w14:paraId="121D2BB7" w14:textId="2CBB5E19" w:rsidR="00A31860" w:rsidRDefault="00A31860">
      <w:pPr>
        <w:pStyle w:val="Brdtekst"/>
        <w:rPr>
          <w:sz w:val="23"/>
        </w:rPr>
      </w:pPr>
    </w:p>
    <w:p w14:paraId="0422D6B6" w14:textId="46736471" w:rsidR="00A31860" w:rsidRDefault="00A31860">
      <w:pPr>
        <w:pStyle w:val="Brdtekst"/>
        <w:rPr>
          <w:sz w:val="23"/>
        </w:rPr>
      </w:pPr>
    </w:p>
    <w:p w14:paraId="4793C5AE" w14:textId="75B40BD9" w:rsidR="00A31860" w:rsidRDefault="00A31860">
      <w:pPr>
        <w:pStyle w:val="Brdtekst"/>
        <w:spacing w:before="214"/>
        <w:rPr>
          <w:sz w:val="23"/>
        </w:rPr>
      </w:pPr>
    </w:p>
    <w:p w14:paraId="0B137B95" w14:textId="67CF9BA7" w:rsidR="00A31860" w:rsidRDefault="00000000">
      <w:pPr>
        <w:ind w:left="732"/>
        <w:rPr>
          <w:sz w:val="23"/>
        </w:rPr>
      </w:pPr>
      <w:r>
        <w:rPr>
          <w:sz w:val="23"/>
        </w:rPr>
        <w:t>Lederrepræsentants</w:t>
      </w:r>
      <w:r>
        <w:rPr>
          <w:spacing w:val="-11"/>
          <w:sz w:val="23"/>
        </w:rPr>
        <w:t xml:space="preserve"> </w:t>
      </w:r>
      <w:r>
        <w:rPr>
          <w:sz w:val="23"/>
        </w:rPr>
        <w:t>underskrift</w:t>
      </w:r>
      <w:r>
        <w:rPr>
          <w:spacing w:val="-10"/>
          <w:sz w:val="23"/>
        </w:rPr>
        <w:t xml:space="preserve"> </w:t>
      </w:r>
      <w:r>
        <w:rPr>
          <w:sz w:val="23"/>
        </w:rPr>
        <w:t>og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dato</w:t>
      </w:r>
    </w:p>
    <w:p w14:paraId="0578AEAB" w14:textId="1946E7A1" w:rsidR="00A31860" w:rsidRDefault="00000000">
      <w:pPr>
        <w:spacing w:before="45"/>
        <w:ind w:left="732"/>
        <w:rPr>
          <w:sz w:val="20"/>
        </w:rPr>
      </w:pPr>
      <w:r>
        <w:rPr>
          <w:sz w:val="23"/>
        </w:rPr>
        <w:t>Medarbejderrepræsentants</w:t>
      </w:r>
      <w:r>
        <w:rPr>
          <w:spacing w:val="-13"/>
          <w:sz w:val="23"/>
        </w:rPr>
        <w:t xml:space="preserve"> </w:t>
      </w:r>
      <w:r>
        <w:rPr>
          <w:sz w:val="23"/>
        </w:rPr>
        <w:t>underskrift</w:t>
      </w:r>
      <w:r>
        <w:rPr>
          <w:spacing w:val="-10"/>
          <w:sz w:val="23"/>
        </w:rPr>
        <w:t xml:space="preserve"> </w:t>
      </w:r>
      <w:r>
        <w:rPr>
          <w:sz w:val="23"/>
        </w:rPr>
        <w:t>og</w:t>
      </w:r>
      <w:r>
        <w:rPr>
          <w:spacing w:val="-10"/>
          <w:sz w:val="23"/>
        </w:rPr>
        <w:t xml:space="preserve"> </w:t>
      </w:r>
      <w:r>
        <w:rPr>
          <w:sz w:val="23"/>
        </w:rPr>
        <w:t>dato</w:t>
      </w:r>
      <w:r>
        <w:rPr>
          <w:spacing w:val="-8"/>
          <w:sz w:val="23"/>
        </w:rPr>
        <w:t xml:space="preserve"> </w:t>
      </w:r>
      <w:r>
        <w:rPr>
          <w:sz w:val="20"/>
        </w:rPr>
        <w:t>(virksomheder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ansatte)</w:t>
      </w:r>
    </w:p>
    <w:p w14:paraId="01D177B1" w14:textId="1207586D" w:rsidR="00A31860" w:rsidRDefault="00A31860">
      <w:pPr>
        <w:pStyle w:val="Brdtekst"/>
        <w:rPr>
          <w:sz w:val="23"/>
        </w:rPr>
      </w:pPr>
    </w:p>
    <w:p w14:paraId="5BE98329" w14:textId="0C1B9208" w:rsidR="00A31860" w:rsidRDefault="00A31860">
      <w:pPr>
        <w:pStyle w:val="Brdtekst"/>
        <w:spacing w:before="152"/>
        <w:rPr>
          <w:sz w:val="23"/>
        </w:rPr>
      </w:pPr>
    </w:p>
    <w:p w14:paraId="2859AF23" w14:textId="33158774" w:rsidR="00A31860" w:rsidRDefault="00000000">
      <w:pPr>
        <w:spacing w:line="278" w:lineRule="auto"/>
        <w:ind w:left="732" w:right="864"/>
        <w:rPr>
          <w:sz w:val="20"/>
        </w:rPr>
      </w:pPr>
      <w:r>
        <w:rPr>
          <w:sz w:val="23"/>
        </w:rPr>
        <w:t>Arbejdsmiljørepræsentant(er)s</w:t>
      </w:r>
      <w:r>
        <w:rPr>
          <w:spacing w:val="-5"/>
          <w:sz w:val="23"/>
        </w:rPr>
        <w:t xml:space="preserve"> </w:t>
      </w:r>
      <w:r>
        <w:rPr>
          <w:sz w:val="23"/>
        </w:rPr>
        <w:t>underskrift</w:t>
      </w:r>
      <w:r>
        <w:rPr>
          <w:spacing w:val="-5"/>
          <w:sz w:val="23"/>
        </w:rPr>
        <w:t xml:space="preserve"> </w:t>
      </w:r>
      <w:r>
        <w:rPr>
          <w:sz w:val="23"/>
        </w:rPr>
        <w:t>og</w:t>
      </w:r>
      <w:r>
        <w:rPr>
          <w:spacing w:val="-5"/>
          <w:sz w:val="23"/>
        </w:rPr>
        <w:t xml:space="preserve"> </w:t>
      </w:r>
      <w:r>
        <w:rPr>
          <w:sz w:val="23"/>
        </w:rPr>
        <w:t>dato</w:t>
      </w:r>
      <w:r>
        <w:rPr>
          <w:spacing w:val="-5"/>
          <w:sz w:val="23"/>
        </w:rPr>
        <w:t xml:space="preserve"> </w:t>
      </w:r>
      <w:r>
        <w:rPr>
          <w:sz w:val="23"/>
        </w:rPr>
        <w:t>(</w:t>
      </w:r>
      <w:r>
        <w:rPr>
          <w:sz w:val="20"/>
        </w:rPr>
        <w:t>virksomheder</w:t>
      </w:r>
      <w:r>
        <w:rPr>
          <w:spacing w:val="-5"/>
          <w:sz w:val="20"/>
        </w:rPr>
        <w:t xml:space="preserve"> </w:t>
      </w:r>
      <w:r>
        <w:rPr>
          <w:sz w:val="20"/>
        </w:rPr>
        <w:t>med</w:t>
      </w:r>
      <w:r>
        <w:rPr>
          <w:spacing w:val="-6"/>
          <w:sz w:val="20"/>
        </w:rPr>
        <w:t xml:space="preserve"> </w:t>
      </w:r>
      <w:r>
        <w:rPr>
          <w:sz w:val="20"/>
        </w:rPr>
        <w:t>mindst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10 </w:t>
      </w:r>
      <w:r>
        <w:rPr>
          <w:spacing w:val="-2"/>
          <w:sz w:val="20"/>
        </w:rPr>
        <w:t>ansatte)</w:t>
      </w:r>
    </w:p>
    <w:p w14:paraId="13A0AA22" w14:textId="77777777" w:rsidR="00A31860" w:rsidRDefault="00A31860">
      <w:pPr>
        <w:pStyle w:val="Brdtekst"/>
        <w:rPr>
          <w:sz w:val="20"/>
        </w:rPr>
      </w:pPr>
    </w:p>
    <w:p w14:paraId="15AB9AB8" w14:textId="3FD5C854" w:rsidR="00A31860" w:rsidRDefault="00A31860">
      <w:pPr>
        <w:pStyle w:val="Brdtekst"/>
        <w:rPr>
          <w:sz w:val="20"/>
        </w:rPr>
      </w:pPr>
    </w:p>
    <w:p w14:paraId="36695012" w14:textId="77777777" w:rsidR="00A31860" w:rsidRPr="00E06DA2" w:rsidRDefault="00A31860">
      <w:pPr>
        <w:pStyle w:val="Brdtekst"/>
        <w:rPr>
          <w:sz w:val="20"/>
          <w:lang w:val="da-DK"/>
        </w:rPr>
        <w:sectPr w:rsidR="00A31860" w:rsidRPr="00E06DA2">
          <w:type w:val="continuous"/>
          <w:pgSz w:w="11910" w:h="16840"/>
          <w:pgMar w:top="0" w:right="425" w:bottom="0" w:left="708" w:header="708" w:footer="708" w:gutter="0"/>
          <w:cols w:space="708"/>
        </w:sectPr>
      </w:pPr>
    </w:p>
    <w:p w14:paraId="701E7EE2" w14:textId="18CEE62B" w:rsidR="00A31860" w:rsidRPr="00E06DA2" w:rsidRDefault="00000000" w:rsidP="00E06DA2">
      <w:pPr>
        <w:spacing w:before="102"/>
        <w:rPr>
          <w:sz w:val="19"/>
          <w:lang w:val="da-DK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1FCA2C9D" wp14:editId="2021F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6388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638810"/>
                          <a:chOff x="0" y="0"/>
                          <a:chExt cx="7559040" cy="6388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"/>
                            <a:ext cx="755904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30226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247"/>
                                </a:lnTo>
                                <a:lnTo>
                                  <a:pt x="612775" y="302247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  <a:path w="7559040" h="302260">
                                <a:moveTo>
                                  <a:pt x="7559040" y="0"/>
                                </a:moveTo>
                                <a:lnTo>
                                  <a:pt x="2232660" y="0"/>
                                </a:lnTo>
                                <a:lnTo>
                                  <a:pt x="2232660" y="302247"/>
                                </a:lnTo>
                                <a:lnTo>
                                  <a:pt x="7559040" y="302247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2775" y="0"/>
                            <a:ext cx="161988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 h="638810">
                                <a:moveTo>
                                  <a:pt x="1619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809"/>
                                </a:lnTo>
                                <a:lnTo>
                                  <a:pt x="1619885" y="638809"/>
                                </a:lnTo>
                                <a:lnTo>
                                  <a:pt x="161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B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9B8C9" id="Group 12" o:spid="_x0000_s1026" style="position:absolute;margin-left:0;margin-top:0;width:595.2pt;height:50.3pt;z-index:251653632;mso-wrap-distance-left:0;mso-wrap-distance-right:0;mso-position-horizontal-relative:page;mso-position-vertical-relative:page" coordsize="7559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miCQMAAFQKAAAOAAAAZHJzL2Uyb0RvYy54bWzUVm1P2zAQ/j5p/8Hy95EmLW2JSNEGo5qE&#10;AAmmfXYd50VzYs92m/Lvd3biNKNsFDY+TJGSc3y+l+fuueT0bFtxtGFKl6JOcHg0wojVVKRlnSf4&#10;6/3lhzlG2pA6JVzULMEPTOOzxft3p42MWSQKwVOmEBipddzIBBfGyDgINC1YRfSRkKyGzUyoihhY&#10;qjxIFWnAesWDaDSaBo1QqVSCMq3h7UW7iRfOfpYxam6yTDODeIIhNuPuyt1X9h4sTkmcKyKLknZh&#10;kFdEUZGyBqe9qQtiCFqrcs9UVVIltMjMERVVILKspMzlANmEo0fZLJVYS5dLHje57GECaB/h9Gqz&#10;9HqzVPJO3qo2ehCvBP2uAZegkXk83LfrfKe8zVRlD0ESaOsQfegRZVuDKLycHR+fjCYAPIW96Xg+&#10;DzvIaQF12TtGi89/PhiQuHXrguuDaSR0j94BpP8OoLuCSOZw1xaAW4XKFJp7jFFNKmjiZdcv8AZw&#10;ss5By2LYrXQH55MIhWHbdE9CNB5F0dRB1GdKYrrWZsmEA5tsrrRpmzb1Eim8RLe1FxW0vm167pre&#10;YARNrzCCpl+1/iUx9pytoBVRM6hWkeAuErtdiQ27F07R2JJNw2g2O8bIlxtC3anweqgKlR9o+T3/&#10;lM5cq2P9TWY2NDDnFfyzVRz4fZm2B9Sbo1xo1nqyqb8Cgr6vB9n9DoMoGkdTKOrzSAw1D8hwGMQL&#10;1Z9FBIrQNwjIwxbUgpfpZcm5xU2rfHXOFdoQ6LWLE3t1NRyoAVl13JLCSiuRPgCnGmBRgvWPNVEM&#10;I/6lBtYCSsYLygsrLyjDz4Ub5K5kSpv77TeiJJIgJtgApa6FJy+JPVdsLr2uPVmLj2sjstISycXW&#10;RtQtYJC0pH77iTLZmygTi97BE2XAiG6u+qkSTsOT+RxI+uvgBSj8UBqW1CMF369/P1X6UGCqdJ8A&#10;W4QdXVp292oHUOoQMrU61uHIt6Tnv3/uO36h+tvQCKbFp5k3/X/TyH2m4dfFTfXuN8v+Gw3Xjna7&#10;n8HFTwAAAP//AwBQSwMEFAAGAAgAAAAhAArrmp/cAAAABgEAAA8AAABkcnMvZG93bnJldi54bWxM&#10;j09Lw0AQxe+C32EZwZvdxH9ozKaUop6K0FYQb9PsNAnNzobsNkm/vVMvehlmeMN7v5fPJ9eqgfrQ&#10;eDaQzhJQxKW3DVcGPrdvN0+gQkS22HomAycKMC8uL3LMrB95TcMmVkpMOGRooI6xy7QOZU0Ow8x3&#10;xKLtfe8wytlX2vY4irlr9W2SPGqHDUtCjR0tayoPm6Mz8D7iuLhLX4fVYb88fW8fPr5WKRlzfTUt&#10;XkBFmuLfM5zxBR0KYdr5I9ugWgNSJP7Os5Y+J/egdrJJJugi1//xix8AAAD//wMAUEsBAi0AFAAG&#10;AAgAAAAhALaDOJL+AAAA4QEAABMAAAAAAAAAAAAAAAAAAAAAAFtDb250ZW50X1R5cGVzXS54bWxQ&#10;SwECLQAUAAYACAAAACEAOP0h/9YAAACUAQAACwAAAAAAAAAAAAAAAAAvAQAAX3JlbHMvLnJlbHNQ&#10;SwECLQAUAAYACAAAACEAkamJogkDAABUCgAADgAAAAAAAAAAAAAAAAAuAgAAZHJzL2Uyb0RvYy54&#10;bWxQSwECLQAUAAYACAAAACEACuuan9wAAAAGAQAADwAAAAAAAAAAAAAAAABjBQAAZHJzL2Rvd25y&#10;ZXYueG1sUEsFBgAAAAAEAAQA8wAAAGwGAAAAAA==&#10;">
                <v:shape id="Graphic 13" o:spid="_x0000_s1027" style="position:absolute;width:75590;height:3022;visibility:visible;mso-wrap-style:square;v-text-anchor:top" coordsize="755904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/o/vwAAANsAAAAPAAAAZHJzL2Rvd25yZXYueG1sRE9Ni8Iw&#10;EL0L/ocwgjdNV2WRrlFEUMSDsFY8D81sU7aZlCTa+u+NsLC3ebzPWW1624gH+VA7VvAxzUAQl07X&#10;XCm4FvvJEkSIyBobx6TgSQE26+Fghbl2HX/T4xIrkUI45KjAxNjmUobSkMUwdS1x4n6ctxgT9JXU&#10;HrsUbhs5y7JPabHm1GCwpZ2h8vdytwq6jI9bdzgvYi+9kbdTtSz2nVLjUb/9AhGpj//iP/dRp/lz&#10;eP+SDpDrFwAAAP//AwBQSwECLQAUAAYACAAAACEA2+H2y+4AAACFAQAAEwAAAAAAAAAAAAAAAAAA&#10;AAAAW0NvbnRlbnRfVHlwZXNdLnhtbFBLAQItABQABgAIAAAAIQBa9CxbvwAAABUBAAALAAAAAAAA&#10;AAAAAAAAAB8BAABfcmVscy8ucmVsc1BLAQItABQABgAIAAAAIQBQ6/o/vwAAANsAAAAPAAAAAAAA&#10;AAAAAAAAAAcCAABkcnMvZG93bnJldi54bWxQSwUGAAAAAAMAAwC3AAAA8wIAAAAA&#10;" path="m612775,l,,,302247r612775,l612775,xem7559040,l2232660,r,302247l7559040,302247,7559040,xe" fillcolor="#d9d9d9" stroked="f">
                  <v:path arrowok="t"/>
                </v:shape>
                <v:shape id="Graphic 14" o:spid="_x0000_s1028" style="position:absolute;left:6127;width:16199;height:6388;visibility:visible;mso-wrap-style:square;v-text-anchor:top" coordsize="161988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0SwQAAANsAAAAPAAAAZHJzL2Rvd25yZXYueG1sRE9LawIx&#10;EL4X+h/CFLzVbK1IXY1SpYL0pi6It3Ez+9DNZEmirv++EYTe5uN7znTemUZcyfnasoKPfgKCOLe6&#10;5lJBtlu9f4HwAVljY5kU3MnDfPb6MsVU2xtv6LoNpYgh7FNUUIXQplL6vCKDvm9b4sgV1hkMEbpS&#10;aoe3GG4aOUiSkTRYc2yosKVlRfl5ezEKFi7Pzm6X7X/bRTM+fJri+HMqlOq9dd8TEIG68C9+utc6&#10;zh/C45d4gJz9AQAA//8DAFBLAQItABQABgAIAAAAIQDb4fbL7gAAAIUBAAATAAAAAAAAAAAAAAAA&#10;AAAAAABbQ29udGVudF9UeXBlc10ueG1sUEsBAi0AFAAGAAgAAAAhAFr0LFu/AAAAFQEAAAsAAAAA&#10;AAAAAAAAAAAAHwEAAF9yZWxzLy5yZWxzUEsBAi0AFAAGAAgAAAAhAF5Y/RLBAAAA2wAAAA8AAAAA&#10;AAAAAAAAAAAABwIAAGRycy9kb3ducmV2LnhtbFBLBQYAAAAAAwADALcAAAD1AgAAAAA=&#10;" path="m1619885,l,,,638809r1619885,l1619885,xe" fillcolor="#266b7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CF6A294" w14:textId="28E0333D" w:rsidR="00A31860" w:rsidRDefault="00E06DA2">
      <w:pPr>
        <w:spacing w:before="107"/>
        <w:ind w:left="127"/>
        <w:rPr>
          <w:sz w:val="19"/>
        </w:rPr>
      </w:pPr>
      <w:r w:rsidRPr="004B50FA">
        <w:rPr>
          <w:noProof/>
        </w:rPr>
        <w:drawing>
          <wp:anchor distT="0" distB="0" distL="114300" distR="114300" simplePos="0" relativeHeight="251664896" behindDoc="0" locked="0" layoutInCell="1" allowOverlap="1" wp14:anchorId="2BB37AAC" wp14:editId="34F22867">
            <wp:simplePos x="0" y="0"/>
            <wp:positionH relativeFrom="page">
              <wp:posOffset>2204085</wp:posOffset>
            </wp:positionH>
            <wp:positionV relativeFrom="paragraph">
              <wp:posOffset>898522</wp:posOffset>
            </wp:positionV>
            <wp:extent cx="5275385" cy="283115"/>
            <wp:effectExtent l="0" t="0" r="0" b="3175"/>
            <wp:wrapNone/>
            <wp:docPr id="1370855420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33" b="16506"/>
                    <a:stretch/>
                  </pic:blipFill>
                  <pic:spPr bwMode="auto">
                    <a:xfrm>
                      <a:off x="0" y="0"/>
                      <a:ext cx="5275385" cy="28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F21AF2" wp14:editId="4F8AC2ED">
                <wp:simplePos x="0" y="0"/>
                <wp:positionH relativeFrom="column">
                  <wp:posOffset>134620</wp:posOffset>
                </wp:positionH>
                <wp:positionV relativeFrom="paragraph">
                  <wp:posOffset>572135</wp:posOffset>
                </wp:positionV>
                <wp:extent cx="1619885" cy="638810"/>
                <wp:effectExtent l="0" t="0" r="0" b="8890"/>
                <wp:wrapNone/>
                <wp:docPr id="77093338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638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885" h="638810">
                              <a:moveTo>
                                <a:pt x="1619885" y="0"/>
                              </a:moveTo>
                              <a:lnTo>
                                <a:pt x="0" y="0"/>
                              </a:lnTo>
                              <a:lnTo>
                                <a:pt x="0" y="638809"/>
                              </a:lnTo>
                              <a:lnTo>
                                <a:pt x="1619885" y="638809"/>
                              </a:lnTo>
                              <a:lnTo>
                                <a:pt x="1619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B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E855" id="Graphic 14" o:spid="_x0000_s1026" style="position:absolute;margin-left:10.6pt;margin-top:45.05pt;width:127.55pt;height:50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9885,638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P5FQIAAKwEAAAOAAAAZHJzL2Uyb0RvYy54bWysVMFu2zAMvQ/YPwi6L04yLEuNOMXWosOA&#10;oSvQDDsrshwbkEWNUmLn70fJkWN0pxa7SJT5RD0+kt7c9q1mJ4WuAVPwxWzOmTISysYcCv5r9/Bh&#10;zZnzwpRCg1EFPyvHb7fv3206m6sl1KBLhYyCGJd3tuC19zbPMidr1Qo3A6sMOSvAVng64iErUXQU&#10;vdXZcj5fZR1gaRGkco6+3g9Ovo3xq0pJ/7OqnPJMF5y4+bhiXPdhzbYbkR9Q2LqRFxriDSxa0Rh6&#10;dAx1L7xgR2z+CdU2EsFB5WcS2gyqqpEq5kDZLOYvsnmuhVUxFxLH2VEm9//CysfTs31CkqGzLndk&#10;hiz6CtuwEz/WR7HOo1iq90zSx8VqcbNef+JMkm/1cb1eRDWz6215dP6bghhJnH44P4hdJkvUyZK9&#10;SSZSyUKxdCyW54yKhZxRsfZDsazw4V6gF0zWTajUI5PgbuGkdhCBPqQxMk7JENcrRpsplnplgkq+&#10;tNsYb8CE1Oc3gRuFS4C0D8Dpw6+EJ01TQKnBqeGtkH18dFSECEw1d6Cb8qHROkjg8LC/08hOgsRd&#10;rlZfP6fQE1h2bYJg7aE8PyHraDwK7v4cBSrO9HdD/RdmKRmYjH0y0Os7iBMX1Ufnd/1vgZZZMgvu&#10;qYceIXW3yFNzEP8AGLDhpoEvRw9VEzonchsYXQ40EjH/y/iGmZueI+r6k9n+BQAA//8DAFBLAwQU&#10;AAYACAAAACEAJirDvt8AAAAJAQAADwAAAGRycy9kb3ducmV2LnhtbEyPy07DMBBF90j8gzWV2FE7&#10;qdSSEKeiCDbsaCMhdk7sPNp4HNluG/6eYUWXo3t075liO9uRXYwPg0MJyVIAM9g4PWAnoTq8Pz4B&#10;C1GhVqNDI+HHBNiW93eFyrW74qe57GPHqARDriT0MU4556HpjVVh6SaDlLXOWxXp9B3XXl2p3I48&#10;FWLNrRqQFno1mdfeNKf92UrY+aY6+UP19THtxux7Zdv67dhK+bCYX56BRTPHfxj+9EkdSnKq3Rl1&#10;YKOENEmJlJCJBBjl6Wa9AlYTmIkN8LLgtx+UvwAAAP//AwBQSwECLQAUAAYACAAAACEAtoM4kv4A&#10;AADhAQAAEwAAAAAAAAAAAAAAAAAAAAAAW0NvbnRlbnRfVHlwZXNdLnhtbFBLAQItABQABgAIAAAA&#10;IQA4/SH/1gAAAJQBAAALAAAAAAAAAAAAAAAAAC8BAABfcmVscy8ucmVsc1BLAQItABQABgAIAAAA&#10;IQABzZP5FQIAAKwEAAAOAAAAAAAAAAAAAAAAAC4CAABkcnMvZTJvRG9jLnhtbFBLAQItABQABgAI&#10;AAAAIQAmKsO+3wAAAAkBAAAPAAAAAAAAAAAAAAAAAG8EAABkcnMvZG93bnJldi54bWxQSwUGAAAA&#10;AAQABADzAAAAewUAAAAA&#10;" path="m1619885,l,,,638809r1619885,l1619885,xe" fillcolor="#266b70" stroked="f">
                <v:path arrowok="t"/>
              </v:shape>
            </w:pict>
          </mc:Fallback>
        </mc:AlternateContent>
      </w:r>
      <w:r w:rsidR="00000000">
        <w:br w:type="column"/>
      </w:r>
    </w:p>
    <w:sectPr w:rsidR="00A31860">
      <w:type w:val="continuous"/>
      <w:pgSz w:w="11910" w:h="16840"/>
      <w:pgMar w:top="0" w:right="425" w:bottom="0" w:left="708" w:header="708" w:footer="708" w:gutter="0"/>
      <w:cols w:num="4" w:space="708" w:equalWidth="0">
        <w:col w:w="1600" w:space="450"/>
        <w:col w:w="2976" w:space="384"/>
        <w:col w:w="2480" w:space="395"/>
        <w:col w:w="24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0DBD"/>
    <w:multiLevelType w:val="hybridMultilevel"/>
    <w:tmpl w:val="8E9C7D14"/>
    <w:lvl w:ilvl="0" w:tplc="FC7236B0">
      <w:start w:val="1"/>
      <w:numFmt w:val="decimal"/>
      <w:lvlText w:val="%1."/>
      <w:lvlJc w:val="left"/>
      <w:pPr>
        <w:ind w:left="1314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9F2B916">
      <w:numFmt w:val="bullet"/>
      <w:lvlText w:val="•"/>
      <w:lvlJc w:val="left"/>
      <w:pPr>
        <w:ind w:left="2265" w:hanging="360"/>
      </w:pPr>
      <w:rPr>
        <w:rFonts w:hint="default"/>
        <w:lang w:eastAsia="en-US" w:bidi="ar-SA"/>
      </w:rPr>
    </w:lvl>
    <w:lvl w:ilvl="2" w:tplc="1642397C">
      <w:numFmt w:val="bullet"/>
      <w:lvlText w:val="•"/>
      <w:lvlJc w:val="left"/>
      <w:pPr>
        <w:ind w:left="3210" w:hanging="360"/>
      </w:pPr>
      <w:rPr>
        <w:rFonts w:hint="default"/>
        <w:lang w:eastAsia="en-US" w:bidi="ar-SA"/>
      </w:rPr>
    </w:lvl>
    <w:lvl w:ilvl="3" w:tplc="BAA24D92">
      <w:numFmt w:val="bullet"/>
      <w:lvlText w:val="•"/>
      <w:lvlJc w:val="left"/>
      <w:pPr>
        <w:ind w:left="4155" w:hanging="360"/>
      </w:pPr>
      <w:rPr>
        <w:rFonts w:hint="default"/>
        <w:lang w:eastAsia="en-US" w:bidi="ar-SA"/>
      </w:rPr>
    </w:lvl>
    <w:lvl w:ilvl="4" w:tplc="2F147D40">
      <w:numFmt w:val="bullet"/>
      <w:lvlText w:val="•"/>
      <w:lvlJc w:val="left"/>
      <w:pPr>
        <w:ind w:left="5100" w:hanging="360"/>
      </w:pPr>
      <w:rPr>
        <w:rFonts w:hint="default"/>
        <w:lang w:eastAsia="en-US" w:bidi="ar-SA"/>
      </w:rPr>
    </w:lvl>
    <w:lvl w:ilvl="5" w:tplc="94D88696">
      <w:numFmt w:val="bullet"/>
      <w:lvlText w:val="•"/>
      <w:lvlJc w:val="left"/>
      <w:pPr>
        <w:ind w:left="6045" w:hanging="360"/>
      </w:pPr>
      <w:rPr>
        <w:rFonts w:hint="default"/>
        <w:lang w:eastAsia="en-US" w:bidi="ar-SA"/>
      </w:rPr>
    </w:lvl>
    <w:lvl w:ilvl="6" w:tplc="B7E8F15E">
      <w:numFmt w:val="bullet"/>
      <w:lvlText w:val="•"/>
      <w:lvlJc w:val="left"/>
      <w:pPr>
        <w:ind w:left="6990" w:hanging="360"/>
      </w:pPr>
      <w:rPr>
        <w:rFonts w:hint="default"/>
        <w:lang w:eastAsia="en-US" w:bidi="ar-SA"/>
      </w:rPr>
    </w:lvl>
    <w:lvl w:ilvl="7" w:tplc="4BF66E36">
      <w:numFmt w:val="bullet"/>
      <w:lvlText w:val="•"/>
      <w:lvlJc w:val="left"/>
      <w:pPr>
        <w:ind w:left="7935" w:hanging="360"/>
      </w:pPr>
      <w:rPr>
        <w:rFonts w:hint="default"/>
        <w:lang w:eastAsia="en-US" w:bidi="ar-SA"/>
      </w:rPr>
    </w:lvl>
    <w:lvl w:ilvl="8" w:tplc="9FC25AD2">
      <w:numFmt w:val="bullet"/>
      <w:lvlText w:val="•"/>
      <w:lvlJc w:val="left"/>
      <w:pPr>
        <w:ind w:left="8880" w:hanging="360"/>
      </w:pPr>
      <w:rPr>
        <w:rFonts w:hint="default"/>
        <w:lang w:eastAsia="en-US" w:bidi="ar-SA"/>
      </w:rPr>
    </w:lvl>
  </w:abstractNum>
  <w:num w:numId="1" w16cid:durableId="14434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860"/>
    <w:rsid w:val="002F67EC"/>
    <w:rsid w:val="00A31860"/>
    <w:rsid w:val="00E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DF51"/>
  <w15:docId w15:val="{AAC92449-944C-4952-A295-BB28CC92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732"/>
    </w:pPr>
    <w:rPr>
      <w:b/>
      <w:bCs/>
      <w:sz w:val="45"/>
      <w:szCs w:val="45"/>
    </w:rPr>
  </w:style>
  <w:style w:type="paragraph" w:styleId="Listeafsnit">
    <w:name w:val="List Paragraph"/>
    <w:basedOn w:val="Normal"/>
    <w:uiPriority w:val="1"/>
    <w:qFormat/>
    <w:pPr>
      <w:spacing w:before="42"/>
      <w:ind w:left="131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Steensing</cp:lastModifiedBy>
  <cp:revision>2</cp:revision>
  <dcterms:created xsi:type="dcterms:W3CDTF">2025-05-12T13:15:00Z</dcterms:created>
  <dcterms:modified xsi:type="dcterms:W3CDTF">2025-05-12T13:15:00Z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3-Heights(TM) PDF Security Shell 4.8.25.2 (http://www.pdf-tools.com)</vt:lpwstr>
  </property>
</Properties>
</file>